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AAFE" w14:textId="02735900" w:rsidR="005F2F3E" w:rsidRDefault="005F2F3E"/>
    <w:tbl>
      <w:tblPr>
        <w:tblStyle w:val="TableGrid"/>
        <w:tblW w:w="21145" w:type="dxa"/>
        <w:tblLook w:val="04A0" w:firstRow="1" w:lastRow="0" w:firstColumn="1" w:lastColumn="0" w:noHBand="0" w:noVBand="1"/>
      </w:tblPr>
      <w:tblGrid>
        <w:gridCol w:w="2044"/>
        <w:gridCol w:w="4506"/>
        <w:gridCol w:w="4506"/>
        <w:gridCol w:w="3721"/>
        <w:gridCol w:w="580"/>
        <w:gridCol w:w="5788"/>
      </w:tblGrid>
      <w:tr w:rsidR="006C546F" w14:paraId="49EF3DCD" w14:textId="77777777" w:rsidTr="00631DAB">
        <w:trPr>
          <w:trHeight w:val="793"/>
        </w:trPr>
        <w:tc>
          <w:tcPr>
            <w:tcW w:w="15730" w:type="dxa"/>
            <w:gridSpan w:val="4"/>
            <w:shd w:val="clear" w:color="auto" w:fill="A8D08D" w:themeFill="accent6" w:themeFillTint="99"/>
            <w:vAlign w:val="center"/>
          </w:tcPr>
          <w:p w14:paraId="7D5649BE" w14:textId="1E29F466" w:rsidR="00505CA6" w:rsidRPr="00D5055E" w:rsidRDefault="005F7AEA">
            <w:pPr>
              <w:rPr>
                <w:noProof/>
                <w:sz w:val="28"/>
              </w:rPr>
            </w:pPr>
            <w:r w:rsidRPr="00D5055E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704320" behindDoc="0" locked="0" layoutInCell="1" allowOverlap="1" wp14:anchorId="32BF0528" wp14:editId="0470A12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27305</wp:posOffset>
                  </wp:positionV>
                  <wp:extent cx="990600" cy="636270"/>
                  <wp:effectExtent l="0" t="0" r="0" b="0"/>
                  <wp:wrapNone/>
                  <wp:docPr id="8" name="Picture 8" descr="Marshland Primary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shland Primary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C8746" w14:textId="11B3A6A3" w:rsidR="005F2F3E" w:rsidRPr="00D5055E" w:rsidRDefault="005639EC" w:rsidP="00BA052B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bCs/>
                <w:sz w:val="28"/>
              </w:rPr>
              <w:t>Marshland</w:t>
            </w:r>
            <w:r w:rsidR="005F2F3E" w:rsidRPr="00D5055E">
              <w:rPr>
                <w:b/>
                <w:bCs/>
                <w:sz w:val="28"/>
              </w:rPr>
              <w:t xml:space="preserve"> Primary Academy</w:t>
            </w:r>
          </w:p>
          <w:p w14:paraId="206E8902" w14:textId="3519C293" w:rsidR="005F2F3E" w:rsidRPr="00D5055E" w:rsidRDefault="005639EC" w:rsidP="00BA052B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Remote and L</w:t>
            </w:r>
            <w:r w:rsidR="005F2F3E" w:rsidRPr="00D5055E">
              <w:rPr>
                <w:b/>
                <w:sz w:val="28"/>
              </w:rPr>
              <w:t>earning</w:t>
            </w:r>
          </w:p>
          <w:p w14:paraId="4B8ADFE0" w14:textId="6C2E886A" w:rsidR="005F2F3E" w:rsidRPr="00D5055E" w:rsidRDefault="005639EC" w:rsidP="00BA052B">
            <w:pPr>
              <w:jc w:val="center"/>
              <w:rPr>
                <w:sz w:val="28"/>
              </w:rPr>
            </w:pPr>
            <w:r w:rsidRPr="00D5055E">
              <w:rPr>
                <w:b/>
                <w:sz w:val="28"/>
              </w:rPr>
              <w:t xml:space="preserve">WC </w:t>
            </w:r>
            <w:r w:rsidR="00F57BBC" w:rsidRPr="00D5055E">
              <w:rPr>
                <w:b/>
                <w:sz w:val="28"/>
              </w:rPr>
              <w:t>1</w:t>
            </w:r>
            <w:r w:rsidR="00D5055E">
              <w:rPr>
                <w:b/>
                <w:sz w:val="28"/>
              </w:rPr>
              <w:t>8</w:t>
            </w:r>
            <w:r w:rsidRPr="00D5055E">
              <w:rPr>
                <w:b/>
                <w:sz w:val="28"/>
              </w:rPr>
              <w:t>.01.21</w:t>
            </w:r>
          </w:p>
        </w:tc>
        <w:tc>
          <w:tcPr>
            <w:tcW w:w="5415" w:type="dxa"/>
            <w:gridSpan w:val="2"/>
            <w:vMerge w:val="restart"/>
            <w:shd w:val="clear" w:color="auto" w:fill="A8D08D" w:themeFill="accent6" w:themeFillTint="99"/>
          </w:tcPr>
          <w:p w14:paraId="7CBC2C8E" w14:textId="2584BC58" w:rsidR="00D5055E" w:rsidRDefault="005F2F3E" w:rsidP="00D5055E">
            <w:pPr>
              <w:jc w:val="center"/>
              <w:rPr>
                <w:b/>
                <w:sz w:val="28"/>
                <w:u w:val="single"/>
              </w:rPr>
            </w:pPr>
            <w:r w:rsidRPr="00D5055E">
              <w:rPr>
                <w:b/>
                <w:sz w:val="28"/>
                <w:u w:val="single"/>
              </w:rPr>
              <w:t xml:space="preserve">Year </w:t>
            </w:r>
            <w:r w:rsidR="00D5055E">
              <w:rPr>
                <w:b/>
                <w:sz w:val="28"/>
                <w:u w:val="single"/>
              </w:rPr>
              <w:t>3</w:t>
            </w:r>
          </w:p>
          <w:p w14:paraId="3EFE7BB6" w14:textId="1EF11E9D" w:rsidR="00D5055E" w:rsidRDefault="00D5055E" w:rsidP="00BA052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Topic: Walk Like an Egyptian</w:t>
            </w:r>
          </w:p>
          <w:p w14:paraId="4AF16CA7" w14:textId="2330281F" w:rsidR="00814AB0" w:rsidRDefault="009368F5" w:rsidP="00BA052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705344" behindDoc="0" locked="0" layoutInCell="1" allowOverlap="1" wp14:anchorId="7CF27962" wp14:editId="0E1A7F74">
                  <wp:simplePos x="0" y="0"/>
                  <wp:positionH relativeFrom="column">
                    <wp:posOffset>1661795</wp:posOffset>
                  </wp:positionH>
                  <wp:positionV relativeFrom="page">
                    <wp:posOffset>617220</wp:posOffset>
                  </wp:positionV>
                  <wp:extent cx="68834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0923" y="21405"/>
                      <wp:lineTo x="209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t stanle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4D20B" w14:textId="5EAB61A8" w:rsidR="00814AB0" w:rsidRPr="00D5055E" w:rsidRDefault="00814AB0" w:rsidP="00BA052B">
            <w:pPr>
              <w:jc w:val="center"/>
              <w:rPr>
                <w:b/>
                <w:sz w:val="28"/>
                <w:u w:val="single"/>
              </w:rPr>
            </w:pPr>
          </w:p>
          <w:p w14:paraId="191807C8" w14:textId="1C1034A9" w:rsidR="005F2F3E" w:rsidRPr="00D5055E" w:rsidRDefault="005F2F3E" w:rsidP="00BA052B">
            <w:pPr>
              <w:rPr>
                <w:b/>
                <w:sz w:val="28"/>
                <w:u w:val="single"/>
              </w:rPr>
            </w:pPr>
          </w:p>
        </w:tc>
      </w:tr>
      <w:tr w:rsidR="006C546F" w14:paraId="1F850DF0" w14:textId="77777777" w:rsidTr="00631DAB">
        <w:trPr>
          <w:trHeight w:val="793"/>
        </w:trPr>
        <w:tc>
          <w:tcPr>
            <w:tcW w:w="15730" w:type="dxa"/>
            <w:gridSpan w:val="4"/>
            <w:shd w:val="clear" w:color="auto" w:fill="auto"/>
          </w:tcPr>
          <w:p w14:paraId="7A22B983" w14:textId="77777777" w:rsidR="005F2F3E" w:rsidRPr="00D5055E" w:rsidRDefault="005F2F3E" w:rsidP="00BA052B">
            <w:pPr>
              <w:rPr>
                <w:sz w:val="28"/>
              </w:rPr>
            </w:pPr>
            <w:r w:rsidRPr="00D5055E">
              <w:rPr>
                <w:sz w:val="28"/>
              </w:rPr>
              <w:t>This sheet contains all the links your child will need to access remote learning during their time away from school. Each week your child will receive a combination of:</w:t>
            </w:r>
          </w:p>
          <w:p w14:paraId="2133C0D7" w14:textId="77777777" w:rsidR="005F2F3E" w:rsidRPr="00D5055E" w:rsidRDefault="005F2F3E" w:rsidP="00BA052B">
            <w:pPr>
              <w:rPr>
                <w:sz w:val="28"/>
              </w:rPr>
            </w:pPr>
            <w:r w:rsidRPr="00D5055E">
              <w:rPr>
                <w:b/>
                <w:sz w:val="28"/>
              </w:rPr>
              <w:t>Live Learning</w:t>
            </w:r>
            <w:r w:rsidRPr="00D5055E">
              <w:rPr>
                <w:sz w:val="28"/>
              </w:rPr>
              <w:t xml:space="preserve"> – provided through Zoom by the teacher, children will receive direct teaching. The teacher will teach the concept and the children will have an opportunity to try some questions before completing a task independently.</w:t>
            </w:r>
          </w:p>
          <w:p w14:paraId="5979C176" w14:textId="350A2920" w:rsidR="005F2F3E" w:rsidRPr="00D5055E" w:rsidRDefault="005F2F3E" w:rsidP="00BA052B">
            <w:pPr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Remote learning</w:t>
            </w:r>
            <w:r w:rsidRPr="00D5055E">
              <w:rPr>
                <w:sz w:val="28"/>
              </w:rPr>
              <w:t xml:space="preserve"> – The children will use resources, as specified by the teacher, to complete work independently at home.</w:t>
            </w:r>
            <w:r w:rsidR="00814AB0">
              <w:rPr>
                <w:sz w:val="28"/>
              </w:rPr>
              <w:t xml:space="preserve"> </w:t>
            </w:r>
          </w:p>
        </w:tc>
        <w:tc>
          <w:tcPr>
            <w:tcW w:w="5415" w:type="dxa"/>
            <w:gridSpan w:val="2"/>
            <w:vMerge/>
          </w:tcPr>
          <w:p w14:paraId="2EFF9F0A" w14:textId="77777777" w:rsidR="005F2F3E" w:rsidRPr="00D5055E" w:rsidRDefault="005F2F3E" w:rsidP="00BA052B">
            <w:pPr>
              <w:rPr>
                <w:b/>
                <w:sz w:val="28"/>
              </w:rPr>
            </w:pPr>
          </w:p>
        </w:tc>
      </w:tr>
      <w:tr w:rsidR="00A84555" w14:paraId="2772B6BF" w14:textId="77777777" w:rsidTr="00631DAB">
        <w:trPr>
          <w:trHeight w:val="809"/>
        </w:trPr>
        <w:tc>
          <w:tcPr>
            <w:tcW w:w="2132" w:type="dxa"/>
            <w:vAlign w:val="center"/>
          </w:tcPr>
          <w:p w14:paraId="4E7478B8" w14:textId="77777777" w:rsidR="005F2F3E" w:rsidRPr="00D5055E" w:rsidRDefault="005F2F3E" w:rsidP="00BA052B">
            <w:pPr>
              <w:jc w:val="center"/>
              <w:rPr>
                <w:b/>
                <w:sz w:val="28"/>
              </w:rPr>
            </w:pPr>
            <w:r w:rsidRPr="00D5055E">
              <w:rPr>
                <w:noProof/>
                <w:sz w:val="28"/>
                <w:lang w:eastAsia="en-GB"/>
              </w:rPr>
              <w:drawing>
                <wp:inline distT="0" distB="0" distL="0" distR="0" wp14:anchorId="1FB77989" wp14:editId="5CBE3EEE">
                  <wp:extent cx="866775" cy="8280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225" t="9081" r="14419" b="20814"/>
                          <a:stretch/>
                        </pic:blipFill>
                        <pic:spPr bwMode="auto">
                          <a:xfrm>
                            <a:off x="0" y="0"/>
                            <a:ext cx="881662" cy="84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vAlign w:val="center"/>
          </w:tcPr>
          <w:p w14:paraId="6547FE16" w14:textId="77777777" w:rsidR="005F2F3E" w:rsidRPr="00D5055E" w:rsidRDefault="005F2F3E" w:rsidP="00BA052B">
            <w:pPr>
              <w:jc w:val="center"/>
              <w:rPr>
                <w:sz w:val="28"/>
              </w:rPr>
            </w:pPr>
            <w:r w:rsidRPr="00D5055E">
              <w:rPr>
                <w:sz w:val="28"/>
                <w:u w:val="single"/>
              </w:rPr>
              <w:t>For support</w:t>
            </w:r>
            <w:r w:rsidRPr="00D5055E">
              <w:rPr>
                <w:sz w:val="28"/>
              </w:rPr>
              <w:t xml:space="preserve"> you can:</w:t>
            </w:r>
          </w:p>
          <w:p w14:paraId="15EB8AA1" w14:textId="77777777" w:rsidR="005F2F3E" w:rsidRPr="00D5055E" w:rsidRDefault="005F2F3E" w:rsidP="00BA052B">
            <w:pPr>
              <w:jc w:val="center"/>
              <w:rPr>
                <w:sz w:val="28"/>
              </w:rPr>
            </w:pPr>
            <w:r w:rsidRPr="00D5055E">
              <w:rPr>
                <w:sz w:val="28"/>
              </w:rPr>
              <w:t xml:space="preserve">1.Ask the teacher at the end of a Zoom live learning </w:t>
            </w:r>
            <w:proofErr w:type="gramStart"/>
            <w:r w:rsidRPr="00D5055E">
              <w:rPr>
                <w:sz w:val="28"/>
              </w:rPr>
              <w:t>session</w:t>
            </w:r>
            <w:proofErr w:type="gramEnd"/>
          </w:p>
          <w:p w14:paraId="6BDF997D" w14:textId="77777777" w:rsidR="009368F5" w:rsidRDefault="005F2F3E" w:rsidP="00BA052B">
            <w:pPr>
              <w:jc w:val="center"/>
              <w:rPr>
                <w:sz w:val="28"/>
              </w:rPr>
            </w:pPr>
            <w:r w:rsidRPr="00D5055E">
              <w:rPr>
                <w:sz w:val="28"/>
              </w:rPr>
              <w:t xml:space="preserve">2. Email </w:t>
            </w:r>
          </w:p>
          <w:p w14:paraId="083206E7" w14:textId="06C102F0" w:rsidR="005F2F3E" w:rsidRPr="00D5055E" w:rsidRDefault="00C34C25" w:rsidP="00BA052B">
            <w:pPr>
              <w:jc w:val="center"/>
              <w:rPr>
                <w:sz w:val="28"/>
              </w:rPr>
            </w:pPr>
            <w:hyperlink r:id="rId12" w:history="1">
              <w:r w:rsidR="009368F5" w:rsidRPr="003C0AE4">
                <w:rPr>
                  <w:rStyle w:val="Hyperlink"/>
                  <w:sz w:val="28"/>
                </w:rPr>
                <w:t>ML-admin@vennacademy.org</w:t>
              </w:r>
            </w:hyperlink>
            <w:r w:rsidR="005F2F3E" w:rsidRPr="00D5055E">
              <w:rPr>
                <w:sz w:val="28"/>
              </w:rPr>
              <w:t xml:space="preserve"> </w:t>
            </w:r>
          </w:p>
        </w:tc>
        <w:tc>
          <w:tcPr>
            <w:tcW w:w="4753" w:type="dxa"/>
            <w:vAlign w:val="center"/>
          </w:tcPr>
          <w:p w14:paraId="0BB93EEF" w14:textId="77777777" w:rsidR="009368F5" w:rsidRDefault="005F2F3E" w:rsidP="00BA052B">
            <w:pPr>
              <w:jc w:val="center"/>
              <w:rPr>
                <w:sz w:val="28"/>
              </w:rPr>
            </w:pPr>
            <w:r w:rsidRPr="00D5055E">
              <w:rPr>
                <w:sz w:val="28"/>
              </w:rPr>
              <w:t xml:space="preserve">If you are struggling to get connected or have lost your passwords, we can help! Email </w:t>
            </w:r>
          </w:p>
          <w:p w14:paraId="023F792E" w14:textId="1BCE9F8B" w:rsidR="005F2F3E" w:rsidRPr="00D5055E" w:rsidRDefault="00C34C25" w:rsidP="00BA052B">
            <w:pPr>
              <w:jc w:val="center"/>
              <w:rPr>
                <w:sz w:val="28"/>
              </w:rPr>
            </w:pPr>
            <w:hyperlink r:id="rId13" w:history="1">
              <w:r w:rsidR="009368F5" w:rsidRPr="003C0AE4">
                <w:rPr>
                  <w:rStyle w:val="Hyperlink"/>
                  <w:sz w:val="28"/>
                </w:rPr>
                <w:t>ML-admin@vennacademy.org</w:t>
              </w:r>
            </w:hyperlink>
          </w:p>
        </w:tc>
        <w:tc>
          <w:tcPr>
            <w:tcW w:w="4753" w:type="dxa"/>
            <w:gridSpan w:val="2"/>
            <w:vAlign w:val="center"/>
          </w:tcPr>
          <w:p w14:paraId="58188219" w14:textId="61466993" w:rsidR="005F2F3E" w:rsidRPr="00D5055E" w:rsidRDefault="005F2F3E" w:rsidP="00BA052B">
            <w:pPr>
              <w:jc w:val="center"/>
              <w:rPr>
                <w:sz w:val="28"/>
              </w:rPr>
            </w:pPr>
          </w:p>
        </w:tc>
        <w:tc>
          <w:tcPr>
            <w:tcW w:w="4754" w:type="dxa"/>
            <w:vAlign w:val="center"/>
          </w:tcPr>
          <w:p w14:paraId="3F43CF41" w14:textId="46633213" w:rsidR="005F2F3E" w:rsidRPr="00D5055E" w:rsidRDefault="005F2F3E" w:rsidP="404B089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910F5" w14:paraId="7D12455B" w14:textId="77777777" w:rsidTr="00631DAB">
        <w:trPr>
          <w:trHeight w:val="598"/>
        </w:trPr>
        <w:tc>
          <w:tcPr>
            <w:tcW w:w="2132" w:type="dxa"/>
            <w:vAlign w:val="center"/>
          </w:tcPr>
          <w:p w14:paraId="76D997D2" w14:textId="77777777" w:rsidR="006910F5" w:rsidRPr="00D5055E" w:rsidRDefault="006910F5" w:rsidP="00BA052B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Learning</w:t>
            </w:r>
          </w:p>
        </w:tc>
        <w:tc>
          <w:tcPr>
            <w:tcW w:w="4753" w:type="dxa"/>
            <w:shd w:val="clear" w:color="auto" w:fill="A8D08D" w:themeFill="accent6" w:themeFillTint="99"/>
            <w:vAlign w:val="center"/>
          </w:tcPr>
          <w:p w14:paraId="1A165E76" w14:textId="77777777" w:rsidR="006910F5" w:rsidRPr="00D5055E" w:rsidRDefault="006910F5" w:rsidP="00615266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English</w:t>
            </w:r>
          </w:p>
          <w:p w14:paraId="2CAA13A8" w14:textId="6B424759" w:rsidR="006910F5" w:rsidRPr="00D5055E" w:rsidRDefault="006910F5" w:rsidP="00615266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9.</w:t>
            </w:r>
            <w:r w:rsidR="00D5055E" w:rsidRPr="00D5055E">
              <w:rPr>
                <w:b/>
                <w:sz w:val="28"/>
              </w:rPr>
              <w:t>15</w:t>
            </w:r>
            <w:r w:rsidRPr="00D5055E">
              <w:rPr>
                <w:b/>
                <w:sz w:val="28"/>
              </w:rPr>
              <w:t>am Zoom Call</w:t>
            </w:r>
          </w:p>
        </w:tc>
        <w:tc>
          <w:tcPr>
            <w:tcW w:w="4753" w:type="dxa"/>
            <w:shd w:val="clear" w:color="auto" w:fill="A8D08D" w:themeFill="accent6" w:themeFillTint="99"/>
            <w:vAlign w:val="center"/>
          </w:tcPr>
          <w:p w14:paraId="7B6610CD" w14:textId="77777777" w:rsidR="006910F5" w:rsidRPr="00D5055E" w:rsidRDefault="006910F5" w:rsidP="00BA052B">
            <w:pPr>
              <w:jc w:val="center"/>
              <w:rPr>
                <w:b/>
                <w:sz w:val="28"/>
                <w:szCs w:val="28"/>
              </w:rPr>
            </w:pPr>
            <w:r w:rsidRPr="00D5055E">
              <w:rPr>
                <w:b/>
                <w:sz w:val="28"/>
                <w:szCs w:val="28"/>
              </w:rPr>
              <w:t>Maths</w:t>
            </w:r>
          </w:p>
          <w:p w14:paraId="7E85283C" w14:textId="4D06AE2B" w:rsidR="006910F5" w:rsidRPr="00D5055E" w:rsidRDefault="006910F5" w:rsidP="00BA052B">
            <w:pPr>
              <w:jc w:val="center"/>
              <w:rPr>
                <w:b/>
                <w:sz w:val="28"/>
                <w:szCs w:val="28"/>
              </w:rPr>
            </w:pPr>
            <w:r w:rsidRPr="00D5055E">
              <w:rPr>
                <w:b/>
                <w:sz w:val="28"/>
                <w:szCs w:val="28"/>
              </w:rPr>
              <w:t>11.</w:t>
            </w:r>
            <w:r w:rsidR="00B76F83" w:rsidRPr="00D5055E">
              <w:rPr>
                <w:b/>
                <w:sz w:val="28"/>
                <w:szCs w:val="28"/>
              </w:rPr>
              <w:t>0</w:t>
            </w:r>
            <w:r w:rsidRPr="00D5055E">
              <w:rPr>
                <w:b/>
                <w:sz w:val="28"/>
                <w:szCs w:val="28"/>
              </w:rPr>
              <w:t>0am Zoom Call</w:t>
            </w:r>
          </w:p>
        </w:tc>
        <w:tc>
          <w:tcPr>
            <w:tcW w:w="4753" w:type="dxa"/>
            <w:gridSpan w:val="2"/>
            <w:shd w:val="clear" w:color="auto" w:fill="A8D08D" w:themeFill="accent6" w:themeFillTint="99"/>
            <w:vAlign w:val="center"/>
          </w:tcPr>
          <w:p w14:paraId="217F66E0" w14:textId="6BAE465A" w:rsidR="006910F5" w:rsidRPr="00D5055E" w:rsidRDefault="00F57BBC" w:rsidP="00615266">
            <w:pPr>
              <w:jc w:val="center"/>
              <w:rPr>
                <w:b/>
                <w:sz w:val="28"/>
                <w:szCs w:val="28"/>
              </w:rPr>
            </w:pPr>
            <w:r w:rsidRPr="00D5055E">
              <w:rPr>
                <w:b/>
                <w:sz w:val="28"/>
                <w:szCs w:val="28"/>
              </w:rPr>
              <w:t>Foundation Subjects</w:t>
            </w:r>
          </w:p>
          <w:p w14:paraId="0D4B1644" w14:textId="6DDE8C20" w:rsidR="006910F5" w:rsidRPr="00D5055E" w:rsidRDefault="006910F5" w:rsidP="00615266">
            <w:pPr>
              <w:jc w:val="center"/>
              <w:rPr>
                <w:b/>
                <w:sz w:val="28"/>
                <w:szCs w:val="28"/>
              </w:rPr>
            </w:pPr>
            <w:r w:rsidRPr="00D5055E">
              <w:rPr>
                <w:b/>
                <w:sz w:val="28"/>
                <w:szCs w:val="28"/>
              </w:rPr>
              <w:t>1.</w:t>
            </w:r>
            <w:r w:rsidR="00D5055E" w:rsidRPr="00D5055E">
              <w:rPr>
                <w:b/>
                <w:sz w:val="28"/>
                <w:szCs w:val="28"/>
              </w:rPr>
              <w:t>15</w:t>
            </w:r>
            <w:r w:rsidRPr="00D5055E">
              <w:rPr>
                <w:b/>
                <w:sz w:val="28"/>
                <w:szCs w:val="28"/>
              </w:rPr>
              <w:t>pm Zoom call</w:t>
            </w:r>
          </w:p>
        </w:tc>
        <w:tc>
          <w:tcPr>
            <w:tcW w:w="4754" w:type="dxa"/>
            <w:shd w:val="clear" w:color="auto" w:fill="A8D08D" w:themeFill="accent6" w:themeFillTint="99"/>
            <w:vAlign w:val="center"/>
          </w:tcPr>
          <w:p w14:paraId="39A4A9C9" w14:textId="7C67AA8A" w:rsidR="006910F5" w:rsidRPr="00D5055E" w:rsidRDefault="006910F5" w:rsidP="00BA052B">
            <w:pPr>
              <w:jc w:val="center"/>
              <w:rPr>
                <w:b/>
                <w:sz w:val="28"/>
                <w:szCs w:val="28"/>
              </w:rPr>
            </w:pPr>
            <w:r w:rsidRPr="00D5055E">
              <w:rPr>
                <w:b/>
                <w:sz w:val="28"/>
                <w:szCs w:val="28"/>
              </w:rPr>
              <w:t>Other</w:t>
            </w:r>
            <w:r w:rsidR="00F57BBC" w:rsidRPr="00D5055E">
              <w:rPr>
                <w:b/>
                <w:sz w:val="28"/>
                <w:szCs w:val="28"/>
              </w:rPr>
              <w:t xml:space="preserve"> Links / Resources</w:t>
            </w:r>
          </w:p>
        </w:tc>
      </w:tr>
      <w:tr w:rsidR="006910F5" w14:paraId="26CC6F27" w14:textId="77777777" w:rsidTr="00631DAB">
        <w:trPr>
          <w:trHeight w:val="241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D20A2F4" w14:textId="123CCA49" w:rsidR="00F57BBC" w:rsidRPr="00D5055E" w:rsidRDefault="00F57BBC" w:rsidP="00F57BBC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Monday</w:t>
            </w:r>
          </w:p>
          <w:p w14:paraId="0E17B3C3" w14:textId="71CE64D0" w:rsidR="006910F5" w:rsidRPr="00D5055E" w:rsidRDefault="00F57BBC" w:rsidP="00F57BBC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1</w:t>
            </w:r>
            <w:r w:rsidR="00D5055E">
              <w:rPr>
                <w:b/>
                <w:sz w:val="28"/>
              </w:rPr>
              <w:t>8</w:t>
            </w:r>
            <w:r w:rsidRPr="00D5055E">
              <w:rPr>
                <w:b/>
                <w:sz w:val="28"/>
              </w:rPr>
              <w:t>.01.21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00532510" w14:textId="77777777" w:rsidR="00B76F83" w:rsidRDefault="00874609" w:rsidP="00BA05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Shared Reading </w:t>
            </w:r>
          </w:p>
          <w:p w14:paraId="6AEBD5AD" w14:textId="77777777" w:rsidR="00874609" w:rsidRDefault="00874609" w:rsidP="00BA052B">
            <w:pPr>
              <w:rPr>
                <w:sz w:val="28"/>
                <w:szCs w:val="18"/>
              </w:rPr>
            </w:pPr>
          </w:p>
          <w:p w14:paraId="3E580201" w14:textId="2D16CEFF" w:rsidR="00874609" w:rsidRPr="00D5055E" w:rsidRDefault="00874609" w:rsidP="00BA052B">
            <w:pPr>
              <w:rPr>
                <w:sz w:val="28"/>
                <w:szCs w:val="18"/>
              </w:rPr>
            </w:pPr>
            <w:proofErr w:type="gramStart"/>
            <w:r>
              <w:rPr>
                <w:sz w:val="28"/>
                <w:szCs w:val="18"/>
              </w:rPr>
              <w:t>Let’s</w:t>
            </w:r>
            <w:proofErr w:type="gramEnd"/>
            <w:r>
              <w:rPr>
                <w:sz w:val="28"/>
                <w:szCs w:val="18"/>
              </w:rPr>
              <w:t xml:space="preserve"> look at the front and back covers of Flat Stanley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5151A2C0" w14:textId="37BE4DC0" w:rsidR="0020637A" w:rsidRPr="00D5055E" w:rsidRDefault="00CF00E7" w:rsidP="00BA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and subtracting</w:t>
            </w:r>
          </w:p>
        </w:tc>
        <w:tc>
          <w:tcPr>
            <w:tcW w:w="4753" w:type="dxa"/>
            <w:gridSpan w:val="2"/>
            <w:shd w:val="clear" w:color="auto" w:fill="D9D9D9" w:themeFill="background1" w:themeFillShade="D9"/>
          </w:tcPr>
          <w:p w14:paraId="5F69B400" w14:textId="77777777" w:rsidR="0020637A" w:rsidRDefault="00D5055E" w:rsidP="00BA052B">
            <w:pPr>
              <w:rPr>
                <w:sz w:val="28"/>
                <w:szCs w:val="28"/>
              </w:rPr>
            </w:pPr>
            <w:r w:rsidRPr="00D5055E">
              <w:rPr>
                <w:sz w:val="28"/>
                <w:szCs w:val="28"/>
              </w:rPr>
              <w:t>Hist</w:t>
            </w:r>
            <w:r>
              <w:rPr>
                <w:sz w:val="28"/>
                <w:szCs w:val="28"/>
              </w:rPr>
              <w:t>ory</w:t>
            </w:r>
          </w:p>
          <w:p w14:paraId="1C22BAE4" w14:textId="77777777" w:rsidR="00D5055E" w:rsidRDefault="00D5055E" w:rsidP="00BA052B">
            <w:pPr>
              <w:rPr>
                <w:sz w:val="28"/>
                <w:szCs w:val="28"/>
              </w:rPr>
            </w:pPr>
          </w:p>
          <w:p w14:paraId="377AAC5C" w14:textId="77777777" w:rsidR="00D5055E" w:rsidRDefault="00D5055E" w:rsidP="00BA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was Tutankhamun? </w:t>
            </w:r>
          </w:p>
          <w:p w14:paraId="6423308B" w14:textId="0B80ECD7" w:rsidR="00D5055E" w:rsidRDefault="00D5055E" w:rsidP="00BA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 found him? </w:t>
            </w:r>
          </w:p>
          <w:p w14:paraId="6C0AB2D1" w14:textId="3FFEDC2C" w:rsidR="00874609" w:rsidRDefault="00874609" w:rsidP="00BA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recount about the discovery of Tutankhamun. </w:t>
            </w:r>
          </w:p>
          <w:p w14:paraId="2F5167A4" w14:textId="77777777" w:rsidR="00874609" w:rsidRDefault="00874609" w:rsidP="00BA052B">
            <w:pPr>
              <w:rPr>
                <w:sz w:val="28"/>
                <w:szCs w:val="28"/>
              </w:rPr>
            </w:pPr>
          </w:p>
          <w:p w14:paraId="43DD770B" w14:textId="0BE17A72" w:rsidR="00814AB0" w:rsidRPr="00D5055E" w:rsidRDefault="00814AB0" w:rsidP="00BA052B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</w:tcPr>
          <w:p w14:paraId="6BFB5DDA" w14:textId="77777777" w:rsidR="006910F5" w:rsidRDefault="00874609" w:rsidP="00BA0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help:</w:t>
            </w:r>
          </w:p>
          <w:p w14:paraId="63D7E111" w14:textId="080B5C9A" w:rsidR="00874609" w:rsidRDefault="00C34C25" w:rsidP="00874609">
            <w:pPr>
              <w:rPr>
                <w:sz w:val="28"/>
                <w:szCs w:val="28"/>
              </w:rPr>
            </w:pPr>
            <w:hyperlink w:history="1">
              <w:r w:rsidR="00874609" w:rsidRPr="0048004B">
                <w:rPr>
                  <w:rStyle w:val="Hyperlink"/>
                  <w:sz w:val="28"/>
                  <w:szCs w:val="28"/>
                </w:rPr>
                <w:t>http://www.primaryhomeworkhelp.co.uk /tut.html#5</w:t>
              </w:r>
            </w:hyperlink>
            <w:r w:rsidR="00874609">
              <w:rPr>
                <w:sz w:val="28"/>
                <w:szCs w:val="28"/>
              </w:rPr>
              <w:t xml:space="preserve"> </w:t>
            </w:r>
          </w:p>
          <w:p w14:paraId="5FE4456A" w14:textId="77777777" w:rsidR="00874609" w:rsidRDefault="00874609" w:rsidP="00874609">
            <w:pPr>
              <w:rPr>
                <w:sz w:val="28"/>
                <w:szCs w:val="28"/>
              </w:rPr>
            </w:pPr>
          </w:p>
          <w:p w14:paraId="222CABED" w14:textId="1756FED2" w:rsidR="00874609" w:rsidRPr="00D5055E" w:rsidRDefault="00C34C25" w:rsidP="00874609">
            <w:pPr>
              <w:rPr>
                <w:sz w:val="28"/>
                <w:szCs w:val="28"/>
              </w:rPr>
            </w:pPr>
            <w:hyperlink r:id="rId14" w:history="1">
              <w:r w:rsidR="00874609" w:rsidRPr="0048004B">
                <w:rPr>
                  <w:rStyle w:val="Hyperlink"/>
                  <w:sz w:val="28"/>
                  <w:szCs w:val="28"/>
                </w:rPr>
                <w:t>https://www.bbc.co.uk/bitesize/topics/zg87xnb/ articles/</w:t>
              </w:r>
              <w:proofErr w:type="spellStart"/>
              <w:r w:rsidR="00874609" w:rsidRPr="0048004B">
                <w:rPr>
                  <w:rStyle w:val="Hyperlink"/>
                  <w:sz w:val="28"/>
                  <w:szCs w:val="28"/>
                </w:rPr>
                <w:t>zvmkhbk</w:t>
              </w:r>
              <w:proofErr w:type="spellEnd"/>
            </w:hyperlink>
            <w:r w:rsidR="00874609">
              <w:rPr>
                <w:sz w:val="28"/>
                <w:szCs w:val="28"/>
              </w:rPr>
              <w:t xml:space="preserve"> </w:t>
            </w:r>
          </w:p>
        </w:tc>
      </w:tr>
      <w:tr w:rsidR="005639EC" w14:paraId="7CD9A14F" w14:textId="77777777" w:rsidTr="00631DAB">
        <w:trPr>
          <w:trHeight w:val="2417"/>
        </w:trPr>
        <w:tc>
          <w:tcPr>
            <w:tcW w:w="2132" w:type="dxa"/>
            <w:vAlign w:val="center"/>
          </w:tcPr>
          <w:p w14:paraId="359E6332" w14:textId="5225CDAD" w:rsidR="00F57BBC" w:rsidRPr="00D5055E" w:rsidRDefault="00F57BBC" w:rsidP="00F57BBC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Tuesday</w:t>
            </w:r>
          </w:p>
          <w:p w14:paraId="75907F11" w14:textId="5FA651E1" w:rsidR="005639EC" w:rsidRPr="00D5055E" w:rsidRDefault="00F57BBC" w:rsidP="00F57BBC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1</w:t>
            </w:r>
            <w:r w:rsidR="00D5055E">
              <w:rPr>
                <w:b/>
                <w:sz w:val="28"/>
              </w:rPr>
              <w:t>9</w:t>
            </w:r>
            <w:r w:rsidRPr="00D5055E">
              <w:rPr>
                <w:b/>
                <w:sz w:val="28"/>
              </w:rPr>
              <w:t>.01.21</w:t>
            </w:r>
          </w:p>
        </w:tc>
        <w:tc>
          <w:tcPr>
            <w:tcW w:w="4753" w:type="dxa"/>
            <w:vAlign w:val="center"/>
          </w:tcPr>
          <w:p w14:paraId="6E48060C" w14:textId="77777777" w:rsidR="005639EC" w:rsidRDefault="00874609" w:rsidP="00874609">
            <w:pPr>
              <w:rPr>
                <w:sz w:val="28"/>
              </w:rPr>
            </w:pPr>
            <w:r>
              <w:rPr>
                <w:sz w:val="28"/>
              </w:rPr>
              <w:t xml:space="preserve">Shared Reading </w:t>
            </w:r>
          </w:p>
          <w:p w14:paraId="2D0C2EBD" w14:textId="77777777" w:rsidR="00874609" w:rsidRDefault="00874609" w:rsidP="00874609">
            <w:pPr>
              <w:rPr>
                <w:sz w:val="28"/>
              </w:rPr>
            </w:pPr>
          </w:p>
          <w:p w14:paraId="4364B1D3" w14:textId="77777777" w:rsidR="00874609" w:rsidRDefault="00874609" w:rsidP="0087460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Let’s</w:t>
            </w:r>
            <w:proofErr w:type="gramEnd"/>
            <w:r>
              <w:rPr>
                <w:sz w:val="28"/>
              </w:rPr>
              <w:t xml:space="preserve"> create a character profile of Flat Stanley. </w:t>
            </w:r>
          </w:p>
          <w:p w14:paraId="3D3E3486" w14:textId="3CD9CBE7" w:rsidR="00874609" w:rsidRPr="00D5055E" w:rsidRDefault="00874609" w:rsidP="00874609">
            <w:pPr>
              <w:rPr>
                <w:sz w:val="28"/>
              </w:rPr>
            </w:pPr>
            <w:r>
              <w:rPr>
                <w:sz w:val="28"/>
              </w:rPr>
              <w:t>What do we know about him so far?</w:t>
            </w:r>
          </w:p>
        </w:tc>
        <w:tc>
          <w:tcPr>
            <w:tcW w:w="4753" w:type="dxa"/>
            <w:vAlign w:val="center"/>
          </w:tcPr>
          <w:p w14:paraId="1671D093" w14:textId="14F20874" w:rsidR="005639EC" w:rsidRPr="00D5055E" w:rsidRDefault="00CF00E7" w:rsidP="00CF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and subtracting</w:t>
            </w:r>
          </w:p>
        </w:tc>
        <w:tc>
          <w:tcPr>
            <w:tcW w:w="4753" w:type="dxa"/>
            <w:gridSpan w:val="2"/>
            <w:vAlign w:val="center"/>
          </w:tcPr>
          <w:p w14:paraId="2BC60F15" w14:textId="77777777" w:rsidR="005639EC" w:rsidRDefault="00874609" w:rsidP="00D5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13ABAD54" w14:textId="77777777" w:rsidR="00874609" w:rsidRDefault="00874609" w:rsidP="00D5055E">
            <w:pPr>
              <w:rPr>
                <w:sz w:val="28"/>
                <w:szCs w:val="28"/>
              </w:rPr>
            </w:pPr>
          </w:p>
          <w:p w14:paraId="437D0CCD" w14:textId="77777777" w:rsidR="00874609" w:rsidRDefault="00874609" w:rsidP="00D5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light source? What is a natural light source?</w:t>
            </w:r>
          </w:p>
          <w:p w14:paraId="3691AE7E" w14:textId="77777777" w:rsidR="00874609" w:rsidRDefault="00874609" w:rsidP="00D5055E">
            <w:pPr>
              <w:rPr>
                <w:sz w:val="28"/>
                <w:szCs w:val="28"/>
              </w:rPr>
            </w:pPr>
          </w:p>
          <w:p w14:paraId="275B4D5A" w14:textId="2F60FB33" w:rsidR="00874609" w:rsidRPr="00D5055E" w:rsidRDefault="00874609" w:rsidP="00D5055E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vAlign w:val="center"/>
          </w:tcPr>
          <w:p w14:paraId="4367B6B9" w14:textId="2BECF9F7" w:rsidR="005639EC" w:rsidRPr="00D5055E" w:rsidRDefault="005639EC" w:rsidP="005639EC">
            <w:pPr>
              <w:jc w:val="center"/>
              <w:rPr>
                <w:sz w:val="28"/>
                <w:szCs w:val="28"/>
              </w:rPr>
            </w:pPr>
          </w:p>
        </w:tc>
      </w:tr>
      <w:tr w:rsidR="005639EC" w14:paraId="2B30EDB0" w14:textId="77777777" w:rsidTr="00631DAB">
        <w:trPr>
          <w:trHeight w:val="241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287E935" w14:textId="77777777" w:rsidR="00B76F83" w:rsidRPr="00D5055E" w:rsidRDefault="00B76F83" w:rsidP="00B76F83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Wednesday</w:t>
            </w:r>
          </w:p>
          <w:p w14:paraId="4F348A81" w14:textId="48093354" w:rsidR="005639EC" w:rsidRPr="00D5055E" w:rsidRDefault="00D5055E" w:rsidP="00B76F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B76F83" w:rsidRPr="00D5055E">
              <w:rPr>
                <w:b/>
                <w:sz w:val="28"/>
              </w:rPr>
              <w:t>.01.21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7C7A2A40" w14:textId="77777777" w:rsidR="005639EC" w:rsidRDefault="00874609" w:rsidP="00874609">
            <w:pPr>
              <w:rPr>
                <w:sz w:val="28"/>
              </w:rPr>
            </w:pPr>
            <w:r>
              <w:rPr>
                <w:sz w:val="28"/>
              </w:rPr>
              <w:t>Writing</w:t>
            </w:r>
          </w:p>
          <w:p w14:paraId="0E795699" w14:textId="77777777" w:rsidR="00874609" w:rsidRDefault="00874609" w:rsidP="00874609">
            <w:pPr>
              <w:rPr>
                <w:sz w:val="28"/>
              </w:rPr>
            </w:pPr>
          </w:p>
          <w:p w14:paraId="288E06A9" w14:textId="71AE59FE" w:rsidR="00874609" w:rsidRPr="00D5055E" w:rsidRDefault="00874609" w:rsidP="0087460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Let’s</w:t>
            </w:r>
            <w:proofErr w:type="gramEnd"/>
            <w:r>
              <w:rPr>
                <w:sz w:val="28"/>
              </w:rPr>
              <w:t xml:space="preserve"> use out senses to describe what we can see, hear, feel, smell and taste. 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6BA248CD" w14:textId="243B0D5A" w:rsidR="005639EC" w:rsidRPr="00D5055E" w:rsidRDefault="00CF00E7" w:rsidP="00CF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and subtracting</w:t>
            </w:r>
          </w:p>
        </w:tc>
        <w:tc>
          <w:tcPr>
            <w:tcW w:w="4753" w:type="dxa"/>
            <w:gridSpan w:val="2"/>
            <w:shd w:val="clear" w:color="auto" w:fill="D9D9D9" w:themeFill="background1" w:themeFillShade="D9"/>
          </w:tcPr>
          <w:p w14:paraId="7D10FA48" w14:textId="77777777" w:rsidR="005639EC" w:rsidRDefault="00874609" w:rsidP="00874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check-in – how are you feeling? Is there anything school could help with?</w:t>
            </w:r>
          </w:p>
          <w:p w14:paraId="3D02D756" w14:textId="77777777" w:rsidR="00874609" w:rsidRDefault="00874609" w:rsidP="00874609">
            <w:pPr>
              <w:rPr>
                <w:sz w:val="28"/>
                <w:szCs w:val="28"/>
              </w:rPr>
            </w:pPr>
          </w:p>
          <w:p w14:paraId="4BCFBE48" w14:textId="46A6EAD0" w:rsidR="00874609" w:rsidRPr="00D5055E" w:rsidRDefault="00874609" w:rsidP="008746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Let’s</w:t>
            </w:r>
            <w:proofErr w:type="gramEnd"/>
            <w:r>
              <w:rPr>
                <w:sz w:val="28"/>
                <w:szCs w:val="28"/>
              </w:rPr>
              <w:t xml:space="preserve"> listen to Miss Hicking read a story! </w:t>
            </w:r>
          </w:p>
        </w:tc>
        <w:tc>
          <w:tcPr>
            <w:tcW w:w="4754" w:type="dxa"/>
            <w:shd w:val="clear" w:color="auto" w:fill="D9D9D9" w:themeFill="background1" w:themeFillShade="D9"/>
          </w:tcPr>
          <w:p w14:paraId="2DB245EA" w14:textId="19713F17" w:rsidR="005639EC" w:rsidRPr="00D5055E" w:rsidRDefault="005639EC" w:rsidP="00814AB0">
            <w:pPr>
              <w:rPr>
                <w:sz w:val="28"/>
                <w:szCs w:val="28"/>
              </w:rPr>
            </w:pPr>
          </w:p>
        </w:tc>
      </w:tr>
      <w:tr w:rsidR="00B76F83" w14:paraId="7387391D" w14:textId="77777777" w:rsidTr="00631DAB">
        <w:trPr>
          <w:trHeight w:val="2417"/>
        </w:trPr>
        <w:tc>
          <w:tcPr>
            <w:tcW w:w="2132" w:type="dxa"/>
            <w:vAlign w:val="center"/>
          </w:tcPr>
          <w:p w14:paraId="0F1B3DF3" w14:textId="77777777" w:rsidR="00B76F83" w:rsidRPr="00D5055E" w:rsidRDefault="00B76F83" w:rsidP="005639EC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lastRenderedPageBreak/>
              <w:t>Thursday</w:t>
            </w:r>
          </w:p>
          <w:p w14:paraId="232451EB" w14:textId="51C4C4C8" w:rsidR="00B76F83" w:rsidRPr="00D5055E" w:rsidRDefault="00D5055E" w:rsidP="005639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B76F83" w:rsidRPr="00D5055E">
              <w:rPr>
                <w:b/>
                <w:sz w:val="28"/>
              </w:rPr>
              <w:t>.01.21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14:paraId="7E8BAF10" w14:textId="77777777" w:rsidR="00874609" w:rsidRDefault="00874609" w:rsidP="00874609">
            <w:pPr>
              <w:rPr>
                <w:sz w:val="28"/>
              </w:rPr>
            </w:pPr>
            <w:r>
              <w:rPr>
                <w:sz w:val="28"/>
              </w:rPr>
              <w:t>Writing</w:t>
            </w:r>
          </w:p>
          <w:p w14:paraId="4FC8078D" w14:textId="77777777" w:rsidR="00874609" w:rsidRDefault="00874609" w:rsidP="00874609">
            <w:pPr>
              <w:rPr>
                <w:sz w:val="28"/>
              </w:rPr>
            </w:pPr>
          </w:p>
          <w:p w14:paraId="03A0C2FA" w14:textId="31D47A8E" w:rsidR="00B76F83" w:rsidRPr="00D5055E" w:rsidRDefault="00874609" w:rsidP="0087460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Let’s</w:t>
            </w:r>
            <w:proofErr w:type="gramEnd"/>
            <w:r>
              <w:rPr>
                <w:sz w:val="28"/>
              </w:rPr>
              <w:t xml:space="preserve"> use ou</w:t>
            </w:r>
            <w:r w:rsidR="009368F5">
              <w:rPr>
                <w:sz w:val="28"/>
              </w:rPr>
              <w:t>r</w:t>
            </w:r>
            <w:r>
              <w:rPr>
                <w:sz w:val="28"/>
              </w:rPr>
              <w:t xml:space="preserve"> senses to describe what we can see, hear, feel, smell and taste. Today, </w:t>
            </w:r>
            <w:proofErr w:type="gramStart"/>
            <w:r>
              <w:rPr>
                <w:sz w:val="28"/>
              </w:rPr>
              <w:t>we’re</w:t>
            </w:r>
            <w:proofErr w:type="gramEnd"/>
            <w:r>
              <w:rPr>
                <w:sz w:val="28"/>
              </w:rPr>
              <w:t xml:space="preserve"> going to up-level what we put yesterday and write it into sentences! 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14:paraId="49649C21" w14:textId="6F94CE7B" w:rsidR="00B76F83" w:rsidRPr="00D5055E" w:rsidRDefault="00CF00E7" w:rsidP="00F5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Times tables practice </w:t>
            </w:r>
          </w:p>
        </w:tc>
        <w:tc>
          <w:tcPr>
            <w:tcW w:w="4753" w:type="dxa"/>
            <w:gridSpan w:val="2"/>
            <w:shd w:val="clear" w:color="auto" w:fill="F2F2F2" w:themeFill="background1" w:themeFillShade="F2"/>
          </w:tcPr>
          <w:p w14:paraId="33C67761" w14:textId="495A790B" w:rsidR="00B76F83" w:rsidRPr="00D5055E" w:rsidRDefault="00CF00E7" w:rsidP="00F5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ZOOM</w:t>
            </w:r>
          </w:p>
        </w:tc>
        <w:tc>
          <w:tcPr>
            <w:tcW w:w="4754" w:type="dxa"/>
            <w:shd w:val="clear" w:color="auto" w:fill="F2F2F2" w:themeFill="background1" w:themeFillShade="F2"/>
          </w:tcPr>
          <w:p w14:paraId="43677884" w14:textId="32B2778A" w:rsidR="00B76F83" w:rsidRPr="00D5055E" w:rsidRDefault="00B76F83" w:rsidP="00F57BBC">
            <w:pPr>
              <w:rPr>
                <w:sz w:val="28"/>
                <w:szCs w:val="28"/>
              </w:rPr>
            </w:pPr>
          </w:p>
        </w:tc>
      </w:tr>
      <w:tr w:rsidR="00B76F83" w14:paraId="609E48BF" w14:textId="77777777" w:rsidTr="00631DAB">
        <w:trPr>
          <w:trHeight w:val="241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B2C872" w14:textId="1CEA8A80" w:rsidR="00B76F83" w:rsidRPr="00D5055E" w:rsidRDefault="00B76F83" w:rsidP="00B76F83">
            <w:pPr>
              <w:jc w:val="center"/>
              <w:rPr>
                <w:b/>
                <w:sz w:val="28"/>
              </w:rPr>
            </w:pPr>
            <w:r w:rsidRPr="00D5055E">
              <w:rPr>
                <w:b/>
                <w:sz w:val="28"/>
              </w:rPr>
              <w:t>Friday</w:t>
            </w:r>
          </w:p>
          <w:p w14:paraId="10785A13" w14:textId="32B8CB3C" w:rsidR="00B76F83" w:rsidRPr="00D5055E" w:rsidRDefault="00D5055E" w:rsidP="00B76F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B76F83" w:rsidRPr="00D5055E">
              <w:rPr>
                <w:b/>
                <w:sz w:val="28"/>
              </w:rPr>
              <w:t>.01.21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534510DD" w14:textId="6760BFE3" w:rsidR="00CF00E7" w:rsidRDefault="00CF00E7" w:rsidP="005639EC">
            <w:pPr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SPaG</w:t>
            </w:r>
            <w:proofErr w:type="spellEnd"/>
            <w:r>
              <w:rPr>
                <w:sz w:val="28"/>
              </w:rPr>
              <w:t xml:space="preserve"> (Spelling, Punctuation &amp; Grammar)</w:t>
            </w:r>
          </w:p>
          <w:p w14:paraId="298D34BD" w14:textId="77777777" w:rsidR="00CF00E7" w:rsidRDefault="00CF00E7" w:rsidP="005639EC">
            <w:pPr>
              <w:spacing w:line="259" w:lineRule="auto"/>
              <w:rPr>
                <w:sz w:val="28"/>
              </w:rPr>
            </w:pPr>
          </w:p>
          <w:p w14:paraId="3EB8F634" w14:textId="77777777" w:rsidR="00CF00E7" w:rsidRDefault="00CF00E7" w:rsidP="005639EC">
            <w:pPr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Fronted adverbials </w:t>
            </w:r>
          </w:p>
          <w:p w14:paraId="0E646174" w14:textId="77777777" w:rsidR="00CF00E7" w:rsidRDefault="00CF00E7" w:rsidP="005639EC">
            <w:pPr>
              <w:spacing w:line="259" w:lineRule="auto"/>
              <w:rPr>
                <w:sz w:val="28"/>
              </w:rPr>
            </w:pPr>
          </w:p>
          <w:p w14:paraId="76463D92" w14:textId="58CA0FD7" w:rsidR="00CF00E7" w:rsidRPr="00D5055E" w:rsidRDefault="00CF00E7" w:rsidP="005639EC">
            <w:pPr>
              <w:spacing w:line="259" w:lineRule="auto"/>
              <w:rPr>
                <w:sz w:val="28"/>
              </w:rPr>
            </w:pPr>
          </w:p>
        </w:tc>
        <w:tc>
          <w:tcPr>
            <w:tcW w:w="4753" w:type="dxa"/>
            <w:shd w:val="clear" w:color="auto" w:fill="D9D9D9" w:themeFill="background1" w:themeFillShade="D9"/>
          </w:tcPr>
          <w:p w14:paraId="7FB50C90" w14:textId="1A0830F8" w:rsidR="00B76F83" w:rsidRPr="00D5055E" w:rsidRDefault="00CF00E7" w:rsidP="0056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and subtracting</w:t>
            </w:r>
          </w:p>
        </w:tc>
        <w:tc>
          <w:tcPr>
            <w:tcW w:w="4753" w:type="dxa"/>
            <w:gridSpan w:val="2"/>
            <w:shd w:val="clear" w:color="auto" w:fill="D9D9D9" w:themeFill="background1" w:themeFillShade="D9"/>
          </w:tcPr>
          <w:p w14:paraId="49D8FB9F" w14:textId="77777777" w:rsidR="00B76F83" w:rsidRDefault="00CF00E7" w:rsidP="00563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</w:t>
            </w:r>
          </w:p>
          <w:p w14:paraId="5AF62FEF" w14:textId="77777777" w:rsidR="00CF00E7" w:rsidRDefault="00CF00E7" w:rsidP="005639EC">
            <w:pPr>
              <w:rPr>
                <w:sz w:val="28"/>
                <w:szCs w:val="28"/>
              </w:rPr>
            </w:pPr>
          </w:p>
          <w:p w14:paraId="5FAFDA56" w14:textId="62FC3529" w:rsidR="00CF00E7" w:rsidRPr="00D5055E" w:rsidRDefault="00CF00E7" w:rsidP="005639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Let’s</w:t>
            </w:r>
            <w:proofErr w:type="gramEnd"/>
            <w:r>
              <w:rPr>
                <w:sz w:val="28"/>
                <w:szCs w:val="28"/>
              </w:rPr>
              <w:t xml:space="preserve"> look at how to draw a face accurately. </w:t>
            </w:r>
          </w:p>
        </w:tc>
        <w:tc>
          <w:tcPr>
            <w:tcW w:w="4754" w:type="dxa"/>
            <w:shd w:val="clear" w:color="auto" w:fill="D9D9D9" w:themeFill="background1" w:themeFillShade="D9"/>
          </w:tcPr>
          <w:p w14:paraId="7857EFFA" w14:textId="6E3C8797" w:rsidR="00B76F83" w:rsidRPr="00D5055E" w:rsidRDefault="00B76F83" w:rsidP="005639EC">
            <w:pPr>
              <w:rPr>
                <w:sz w:val="28"/>
                <w:szCs w:val="28"/>
              </w:rPr>
            </w:pPr>
          </w:p>
        </w:tc>
      </w:tr>
      <w:tr w:rsidR="005639EC" w14:paraId="2FBD7BF1" w14:textId="77777777" w:rsidTr="404B0898">
        <w:trPr>
          <w:trHeight w:val="2424"/>
        </w:trPr>
        <w:tc>
          <w:tcPr>
            <w:tcW w:w="21145" w:type="dxa"/>
            <w:gridSpan w:val="6"/>
          </w:tcPr>
          <w:p w14:paraId="3359BC33" w14:textId="39EE9BFA" w:rsidR="005639EC" w:rsidRDefault="005639EC" w:rsidP="005639EC">
            <w:pPr>
              <w:rPr>
                <w:b/>
                <w:sz w:val="28"/>
                <w:u w:val="single"/>
              </w:rPr>
            </w:pPr>
            <w:r w:rsidRPr="00D5055E">
              <w:rPr>
                <w:b/>
                <w:sz w:val="28"/>
                <w:u w:val="single"/>
              </w:rPr>
              <w:t>Additional learning throughout the week</w:t>
            </w:r>
          </w:p>
          <w:p w14:paraId="11E28A15" w14:textId="3AD80D50" w:rsidR="00874609" w:rsidRDefault="00874609" w:rsidP="005639EC">
            <w:pPr>
              <w:rPr>
                <w:b/>
                <w:sz w:val="28"/>
                <w:u w:val="single"/>
              </w:rPr>
            </w:pPr>
          </w:p>
          <w:p w14:paraId="0D838D0F" w14:textId="0C175B0E" w:rsidR="00874609" w:rsidRPr="00874609" w:rsidRDefault="00874609" w:rsidP="005639EC">
            <w:pPr>
              <w:rPr>
                <w:sz w:val="28"/>
              </w:rPr>
            </w:pPr>
            <w:r w:rsidRPr="00874609">
              <w:rPr>
                <w:sz w:val="28"/>
              </w:rPr>
              <w:t>Keep working on Purple Mash</w:t>
            </w:r>
            <w:r>
              <w:rPr>
                <w:sz w:val="28"/>
              </w:rPr>
              <w:t xml:space="preserve"> – Miss Hicking will keep putting work on there for you to complete. </w:t>
            </w:r>
          </w:p>
          <w:p w14:paraId="430B4A53" w14:textId="3AC242F0" w:rsidR="005639EC" w:rsidRDefault="005639EC" w:rsidP="005639EC">
            <w:pPr>
              <w:rPr>
                <w:sz w:val="28"/>
              </w:rPr>
            </w:pPr>
          </w:p>
          <w:p w14:paraId="498ECD93" w14:textId="248407CE" w:rsidR="00CF00E7" w:rsidRDefault="00C34C25" w:rsidP="005639EC">
            <w:pPr>
              <w:rPr>
                <w:sz w:val="28"/>
              </w:rPr>
            </w:pPr>
            <w:hyperlink r:id="rId15" w:history="1">
              <w:r w:rsidR="00CF00E7" w:rsidRPr="0048004B">
                <w:rPr>
                  <w:rStyle w:val="Hyperlink"/>
                  <w:sz w:val="28"/>
                </w:rPr>
                <w:t>https://www.bbc.co.uk/teach/supermovers/times-table-collection/z4vv6v4</w:t>
              </w:r>
            </w:hyperlink>
            <w:r w:rsidR="00CF00E7">
              <w:rPr>
                <w:sz w:val="28"/>
              </w:rPr>
              <w:t xml:space="preserve"> - practice times tables using Super </w:t>
            </w:r>
            <w:proofErr w:type="gramStart"/>
            <w:r w:rsidR="00CF00E7">
              <w:rPr>
                <w:sz w:val="28"/>
              </w:rPr>
              <w:t>Movers</w:t>
            </w:r>
            <w:proofErr w:type="gramEnd"/>
          </w:p>
          <w:p w14:paraId="782C34C3" w14:textId="52F10F41" w:rsidR="00CF00E7" w:rsidRDefault="00CF00E7" w:rsidP="005639EC">
            <w:pPr>
              <w:rPr>
                <w:sz w:val="28"/>
              </w:rPr>
            </w:pPr>
          </w:p>
          <w:p w14:paraId="7D7EF1BE" w14:textId="753ECE5D" w:rsidR="005639EC" w:rsidRPr="00D5055E" w:rsidRDefault="00CF00E7" w:rsidP="005639EC">
            <w:pPr>
              <w:rPr>
                <w:sz w:val="28"/>
              </w:rPr>
            </w:pPr>
            <w:r>
              <w:rPr>
                <w:sz w:val="28"/>
              </w:rPr>
              <w:t xml:space="preserve">PE - </w:t>
            </w:r>
            <w:hyperlink r:id="rId16" w:history="1">
              <w:r w:rsidRPr="0048004B">
                <w:rPr>
                  <w:rStyle w:val="Hyperlink"/>
                  <w:sz w:val="28"/>
                </w:rPr>
                <w:t>https://www.youtube.com/channel/UCAxW1XT0iEJo0TYlRfn6rYQ</w:t>
              </w:r>
            </w:hyperlink>
            <w:r>
              <w:rPr>
                <w:sz w:val="28"/>
              </w:rPr>
              <w:t xml:space="preserve"> (PE with Joe Wicks) </w:t>
            </w:r>
          </w:p>
          <w:p w14:paraId="0A0CFFC9" w14:textId="77777777" w:rsidR="005639EC" w:rsidRPr="00D5055E" w:rsidRDefault="005639EC" w:rsidP="005639EC">
            <w:pPr>
              <w:rPr>
                <w:sz w:val="28"/>
              </w:rPr>
            </w:pPr>
          </w:p>
        </w:tc>
      </w:tr>
    </w:tbl>
    <w:p w14:paraId="2847F69C" w14:textId="77777777" w:rsidR="005F2F3E" w:rsidRDefault="005F2F3E"/>
    <w:p w14:paraId="1FFAF086" w14:textId="32AB9391" w:rsidR="61A7FF72" w:rsidRDefault="61A7FF72" w:rsidP="61A7FF72"/>
    <w:p w14:paraId="675BF9A8" w14:textId="6F1BC60A" w:rsidR="61A7FF72" w:rsidRDefault="61A7FF72" w:rsidP="61A7FF72"/>
    <w:p w14:paraId="482F8085" w14:textId="7F343F79" w:rsidR="61A7FF72" w:rsidRDefault="61A7FF72" w:rsidP="61A7FF72"/>
    <w:p w14:paraId="54D4700A" w14:textId="3A1710C2" w:rsidR="61A7FF72" w:rsidRDefault="61A7FF72" w:rsidP="61A7FF72"/>
    <w:p w14:paraId="5ABC6FAC" w14:textId="5C95F2AE" w:rsidR="61A7FF72" w:rsidRDefault="61A7FF72" w:rsidP="61A7FF72"/>
    <w:p w14:paraId="6C408B26" w14:textId="727C5802" w:rsidR="61A7FF72" w:rsidRDefault="61A7FF72" w:rsidP="61A7FF72"/>
    <w:p w14:paraId="28FCA6F1" w14:textId="12A6FC83" w:rsidR="61A7FF72" w:rsidRDefault="61A7FF72" w:rsidP="61A7FF72"/>
    <w:p w14:paraId="68A243EE" w14:textId="6B9D5652" w:rsidR="61A7FF72" w:rsidRDefault="61A7FF72" w:rsidP="61A7FF72"/>
    <w:p w14:paraId="7D31C2D8" w14:textId="1260BC1D" w:rsidR="61A7FF72" w:rsidRDefault="61A7FF72" w:rsidP="61A7FF72"/>
    <w:p w14:paraId="6428DD04" w14:textId="24287D02" w:rsidR="005F2F3E" w:rsidRDefault="005F2F3E"/>
    <w:sectPr w:rsidR="005F2F3E" w:rsidSect="00631DAB"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9FA2" w14:textId="77777777" w:rsidR="00284739" w:rsidRDefault="00284739" w:rsidP="00736149">
      <w:pPr>
        <w:spacing w:after="0" w:line="240" w:lineRule="auto"/>
      </w:pPr>
      <w:r>
        <w:separator/>
      </w:r>
    </w:p>
  </w:endnote>
  <w:endnote w:type="continuationSeparator" w:id="0">
    <w:p w14:paraId="22BBCE21" w14:textId="77777777" w:rsidR="00284739" w:rsidRDefault="00284739" w:rsidP="00736149">
      <w:pPr>
        <w:spacing w:after="0" w:line="240" w:lineRule="auto"/>
      </w:pPr>
      <w:r>
        <w:continuationSeparator/>
      </w:r>
    </w:p>
  </w:endnote>
  <w:endnote w:type="continuationNotice" w:id="1">
    <w:p w14:paraId="2EF7A5BD" w14:textId="77777777" w:rsidR="00284739" w:rsidRDefault="00284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E80F" w14:textId="77777777" w:rsidR="00284739" w:rsidRDefault="00284739" w:rsidP="00736149">
      <w:pPr>
        <w:spacing w:after="0" w:line="240" w:lineRule="auto"/>
      </w:pPr>
      <w:r>
        <w:separator/>
      </w:r>
    </w:p>
  </w:footnote>
  <w:footnote w:type="continuationSeparator" w:id="0">
    <w:p w14:paraId="2CF982BA" w14:textId="77777777" w:rsidR="00284739" w:rsidRDefault="00284739" w:rsidP="00736149">
      <w:pPr>
        <w:spacing w:after="0" w:line="240" w:lineRule="auto"/>
      </w:pPr>
      <w:r>
        <w:continuationSeparator/>
      </w:r>
    </w:p>
  </w:footnote>
  <w:footnote w:type="continuationNotice" w:id="1">
    <w:p w14:paraId="0616C224" w14:textId="77777777" w:rsidR="00284739" w:rsidRDefault="0028473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CB"/>
    <w:rsid w:val="00097510"/>
    <w:rsid w:val="001A7CB4"/>
    <w:rsid w:val="00204667"/>
    <w:rsid w:val="002062CE"/>
    <w:rsid w:val="0020637A"/>
    <w:rsid w:val="0022783B"/>
    <w:rsid w:val="00284739"/>
    <w:rsid w:val="002C39F6"/>
    <w:rsid w:val="00330933"/>
    <w:rsid w:val="00375B9F"/>
    <w:rsid w:val="003B264B"/>
    <w:rsid w:val="003B6D91"/>
    <w:rsid w:val="004071A7"/>
    <w:rsid w:val="004777BD"/>
    <w:rsid w:val="004E3536"/>
    <w:rsid w:val="00505CA6"/>
    <w:rsid w:val="0052326C"/>
    <w:rsid w:val="005639EC"/>
    <w:rsid w:val="005F2F3E"/>
    <w:rsid w:val="005F7AEA"/>
    <w:rsid w:val="00615266"/>
    <w:rsid w:val="00631DAB"/>
    <w:rsid w:val="006622D0"/>
    <w:rsid w:val="006630E3"/>
    <w:rsid w:val="006910F5"/>
    <w:rsid w:val="006C546F"/>
    <w:rsid w:val="006D71EF"/>
    <w:rsid w:val="006E0E94"/>
    <w:rsid w:val="006E6AD2"/>
    <w:rsid w:val="00730327"/>
    <w:rsid w:val="00736149"/>
    <w:rsid w:val="007373CD"/>
    <w:rsid w:val="00761BCB"/>
    <w:rsid w:val="00761FC6"/>
    <w:rsid w:val="007920AC"/>
    <w:rsid w:val="007A4327"/>
    <w:rsid w:val="00814AB0"/>
    <w:rsid w:val="00874609"/>
    <w:rsid w:val="008F1CAF"/>
    <w:rsid w:val="009152B5"/>
    <w:rsid w:val="009368F5"/>
    <w:rsid w:val="00960964"/>
    <w:rsid w:val="009849FE"/>
    <w:rsid w:val="009865A7"/>
    <w:rsid w:val="0098677C"/>
    <w:rsid w:val="00996A11"/>
    <w:rsid w:val="00A0381D"/>
    <w:rsid w:val="00A356C1"/>
    <w:rsid w:val="00A51A10"/>
    <w:rsid w:val="00A65A2F"/>
    <w:rsid w:val="00A84555"/>
    <w:rsid w:val="00A8460B"/>
    <w:rsid w:val="00AA368A"/>
    <w:rsid w:val="00B76F83"/>
    <w:rsid w:val="00C34C25"/>
    <w:rsid w:val="00CD4101"/>
    <w:rsid w:val="00CF00E7"/>
    <w:rsid w:val="00D5055E"/>
    <w:rsid w:val="00D52396"/>
    <w:rsid w:val="00EC1D76"/>
    <w:rsid w:val="00F2435D"/>
    <w:rsid w:val="00F27D5F"/>
    <w:rsid w:val="00F57BBC"/>
    <w:rsid w:val="047BD23F"/>
    <w:rsid w:val="04898F56"/>
    <w:rsid w:val="05E36466"/>
    <w:rsid w:val="07D578C3"/>
    <w:rsid w:val="090D2B9A"/>
    <w:rsid w:val="0BC85891"/>
    <w:rsid w:val="0ED065EF"/>
    <w:rsid w:val="0F800093"/>
    <w:rsid w:val="0FE73708"/>
    <w:rsid w:val="13FA40FB"/>
    <w:rsid w:val="167B207D"/>
    <w:rsid w:val="174DCBA6"/>
    <w:rsid w:val="17906939"/>
    <w:rsid w:val="1A5B7D10"/>
    <w:rsid w:val="1E10CA17"/>
    <w:rsid w:val="1F1E0AA3"/>
    <w:rsid w:val="204CA07E"/>
    <w:rsid w:val="218B8083"/>
    <w:rsid w:val="21FAF7D1"/>
    <w:rsid w:val="22131081"/>
    <w:rsid w:val="2273C5C9"/>
    <w:rsid w:val="243494A8"/>
    <w:rsid w:val="254E762F"/>
    <w:rsid w:val="26186493"/>
    <w:rsid w:val="26269B47"/>
    <w:rsid w:val="27B38499"/>
    <w:rsid w:val="283EE655"/>
    <w:rsid w:val="29F5F7EF"/>
    <w:rsid w:val="2B2127F2"/>
    <w:rsid w:val="2DEB68A4"/>
    <w:rsid w:val="319E1426"/>
    <w:rsid w:val="3423C608"/>
    <w:rsid w:val="36ADC103"/>
    <w:rsid w:val="37A5AFA8"/>
    <w:rsid w:val="38890684"/>
    <w:rsid w:val="39223C9A"/>
    <w:rsid w:val="39910544"/>
    <w:rsid w:val="3D38CDE5"/>
    <w:rsid w:val="404B0898"/>
    <w:rsid w:val="46D2FD48"/>
    <w:rsid w:val="486F4B1A"/>
    <w:rsid w:val="48D819B1"/>
    <w:rsid w:val="48E54422"/>
    <w:rsid w:val="4A7652C1"/>
    <w:rsid w:val="4B49DF5F"/>
    <w:rsid w:val="4BDDC0F0"/>
    <w:rsid w:val="4DD4AD98"/>
    <w:rsid w:val="510F1557"/>
    <w:rsid w:val="5682B0EF"/>
    <w:rsid w:val="5723649D"/>
    <w:rsid w:val="580F3A0A"/>
    <w:rsid w:val="58BF34FE"/>
    <w:rsid w:val="58C0760C"/>
    <w:rsid w:val="591072E8"/>
    <w:rsid w:val="5B7CF81B"/>
    <w:rsid w:val="60B11E86"/>
    <w:rsid w:val="61025C70"/>
    <w:rsid w:val="61225275"/>
    <w:rsid w:val="615D548E"/>
    <w:rsid w:val="61A7FF72"/>
    <w:rsid w:val="637710B7"/>
    <w:rsid w:val="6405DC97"/>
    <w:rsid w:val="65C49E9B"/>
    <w:rsid w:val="6831E312"/>
    <w:rsid w:val="6CC89DE6"/>
    <w:rsid w:val="6DDA15C5"/>
    <w:rsid w:val="6E3A73A7"/>
    <w:rsid w:val="6FC24486"/>
    <w:rsid w:val="6FF4593A"/>
    <w:rsid w:val="7049D82D"/>
    <w:rsid w:val="70C37D64"/>
    <w:rsid w:val="717C39C4"/>
    <w:rsid w:val="722F0004"/>
    <w:rsid w:val="72E45293"/>
    <w:rsid w:val="73ABF214"/>
    <w:rsid w:val="76631FC5"/>
    <w:rsid w:val="76845CC4"/>
    <w:rsid w:val="76EFB168"/>
    <w:rsid w:val="78CE8F49"/>
    <w:rsid w:val="79A60EA7"/>
    <w:rsid w:val="7C20D4E4"/>
    <w:rsid w:val="7EEA5F16"/>
    <w:rsid w:val="7EF0E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0295"/>
  <w15:chartTrackingRefBased/>
  <w15:docId w15:val="{5DC8EB6A-355A-406B-A978-C420F1F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9"/>
  </w:style>
  <w:style w:type="paragraph" w:styleId="Footer">
    <w:name w:val="footer"/>
    <w:basedOn w:val="Normal"/>
    <w:link w:val="FooterChar"/>
    <w:uiPriority w:val="99"/>
    <w:unhideWhenUsed/>
    <w:rsid w:val="007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F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4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-admin@vennacadem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L-admin@vennacademy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bbc.co.uk/teach/supermovers/times-table-collection/z4vv6v4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/topics/zg87xnb/%20articles/zvmk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35AB13DA0D42BD8F9FE06AEB57EE" ma:contentTypeVersion="13" ma:contentTypeDescription="Create a new document." ma:contentTypeScope="" ma:versionID="1378c9853746c296829f1d645d160b00">
  <xsd:schema xmlns:xsd="http://www.w3.org/2001/XMLSchema" xmlns:xs="http://www.w3.org/2001/XMLSchema" xmlns:p="http://schemas.microsoft.com/office/2006/metadata/properties" xmlns:ns2="d7e380ba-cb88-4ca4-89ba-10e7a3641143" xmlns:ns3="27731072-f098-4c06-89ec-0441e648e83b" targetNamespace="http://schemas.microsoft.com/office/2006/metadata/properties" ma:root="true" ma:fieldsID="77dd7cf3c1c839d3bbad94ad853a43b4" ns2:_="" ns3:_="">
    <xsd:import namespace="d7e380ba-cb88-4ca4-89ba-10e7a3641143"/>
    <xsd:import namespace="27731072-f098-4c06-89ec-0441e648e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80ba-cb88-4ca4-89ba-10e7a3641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1072-f098-4c06-89ec-0441e648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e380ba-cb88-4ca4-89ba-10e7a36411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40454-552D-4D96-B6B6-E415C71D4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80ba-cb88-4ca4-89ba-10e7a3641143"/>
    <ds:schemaRef ds:uri="27731072-f098-4c06-89ec-0441e648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84D88-6659-417B-AD73-F1D7F3AC42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7731072-f098-4c06-89ec-0441e648e83b"/>
    <ds:schemaRef ds:uri="d7e380ba-cb88-4ca4-89ba-10e7a364114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933DE2-D66B-46A3-B237-B12059C48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Levers</dc:creator>
  <cp:keywords/>
  <dc:description/>
  <cp:lastModifiedBy>Sarah Hall</cp:lastModifiedBy>
  <cp:revision>2</cp:revision>
  <cp:lastPrinted>2021-01-15T09:07:00Z</cp:lastPrinted>
  <dcterms:created xsi:type="dcterms:W3CDTF">2021-01-20T11:31:00Z</dcterms:created>
  <dcterms:modified xsi:type="dcterms:W3CDTF">2021-01-20T11:31:00Z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0x01010025C635AB13DA0D42BD8F9FE06AEB57EE</vt:lpwstr>
  </property>
</Properties>
</file>